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13CF" w14:textId="77777777" w:rsidR="00D800DE" w:rsidRDefault="00D800D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191"/>
      </w:tblGrid>
      <w:tr w:rsidR="00D800DE" w14:paraId="52475C86" w14:textId="77777777" w:rsidTr="00D800DE">
        <w:tc>
          <w:tcPr>
            <w:tcW w:w="5491" w:type="dxa"/>
          </w:tcPr>
          <w:p w14:paraId="1867CEBD" w14:textId="04CFEEED" w:rsidR="00D800DE" w:rsidRDefault="00D800DE"/>
          <w:p w14:paraId="11091EA5" w14:textId="77777777" w:rsidR="00D800DE" w:rsidRDefault="00D800DE"/>
          <w:p w14:paraId="18B77527" w14:textId="25E95E35" w:rsidR="00D800DE" w:rsidRDefault="00D800DE">
            <w:r>
              <w:t>Info/Address</w:t>
            </w:r>
          </w:p>
          <w:p w14:paraId="568840C2" w14:textId="77777777" w:rsidR="00D800DE" w:rsidRDefault="00D800DE">
            <w:r>
              <w:t>Info/Address</w:t>
            </w:r>
          </w:p>
          <w:p w14:paraId="7C47FD91" w14:textId="77777777" w:rsidR="00D800DE" w:rsidRDefault="00D800DE">
            <w:r>
              <w:t>Info/Address</w:t>
            </w:r>
          </w:p>
          <w:p w14:paraId="1A60AFCD" w14:textId="77777777" w:rsidR="00D800DE" w:rsidRDefault="00D800DE">
            <w:r>
              <w:t>Info/Address</w:t>
            </w:r>
          </w:p>
          <w:p w14:paraId="416F94AA" w14:textId="0A451CA0" w:rsidR="00D800DE" w:rsidRDefault="00D800DE">
            <w:r>
              <w:t>Info/Address</w:t>
            </w:r>
          </w:p>
        </w:tc>
        <w:tc>
          <w:tcPr>
            <w:tcW w:w="5491" w:type="dxa"/>
          </w:tcPr>
          <w:p w14:paraId="1DB26729" w14:textId="77777777" w:rsidR="00D800DE" w:rsidRDefault="00D800DE" w:rsidP="00D800DE">
            <w:pPr>
              <w:jc w:val="right"/>
            </w:pPr>
            <w:r>
              <w:t>Address line 1</w:t>
            </w:r>
          </w:p>
          <w:p w14:paraId="1FE1A580" w14:textId="7CC4CB46" w:rsidR="00D800DE" w:rsidRDefault="00D800DE" w:rsidP="00D800DE">
            <w:pPr>
              <w:jc w:val="right"/>
            </w:pPr>
            <w:r>
              <w:t>Address line 2</w:t>
            </w:r>
          </w:p>
          <w:p w14:paraId="6F028621" w14:textId="22873CA8" w:rsidR="00D800DE" w:rsidRDefault="00D800DE" w:rsidP="00D800DE">
            <w:pPr>
              <w:jc w:val="right"/>
            </w:pPr>
            <w:r>
              <w:t>Address line 3</w:t>
            </w:r>
          </w:p>
          <w:p w14:paraId="1B402009" w14:textId="4F7A1EF1" w:rsidR="00D800DE" w:rsidRDefault="00D800DE" w:rsidP="00D800DE">
            <w:pPr>
              <w:jc w:val="right"/>
            </w:pPr>
            <w:r>
              <w:t>Address line 4</w:t>
            </w:r>
          </w:p>
          <w:p w14:paraId="22DC835C" w14:textId="2FF649C1" w:rsidR="00D800DE" w:rsidRDefault="00D800DE" w:rsidP="00D800DE">
            <w:pPr>
              <w:jc w:val="right"/>
            </w:pPr>
            <w:r>
              <w:t>Address line 5</w:t>
            </w:r>
          </w:p>
          <w:p w14:paraId="00A837A5" w14:textId="77777777" w:rsidR="00D800DE" w:rsidRDefault="00D800DE" w:rsidP="00D800DE">
            <w:pPr>
              <w:jc w:val="right"/>
            </w:pPr>
          </w:p>
          <w:p w14:paraId="70A703BD" w14:textId="506B528A" w:rsidR="00D800DE" w:rsidRDefault="00D800DE" w:rsidP="00D800DE">
            <w:pPr>
              <w:jc w:val="right"/>
            </w:pPr>
            <w:r>
              <w:t>Number</w:t>
            </w:r>
          </w:p>
        </w:tc>
      </w:tr>
    </w:tbl>
    <w:p w14:paraId="4263A7F5" w14:textId="77777777" w:rsidR="00BC6B9D" w:rsidRDefault="00BC6B9D"/>
    <w:p w14:paraId="7D0591E3" w14:textId="7669B8FF" w:rsidR="00D800DE" w:rsidRDefault="00D800DE">
      <w:r>
        <w:br/>
        <w:t>Dear Sir/Madam</w:t>
      </w:r>
    </w:p>
    <w:p w14:paraId="06B664D4" w14:textId="77777777" w:rsidR="00F311FA" w:rsidRDefault="00F311FA"/>
    <w:sectPr w:rsidR="00F311FA" w:rsidSect="00A954A3">
      <w:headerReference w:type="even" r:id="rId7"/>
      <w:headerReference w:type="default" r:id="rId8"/>
      <w:footerReference w:type="default" r:id="rId9"/>
      <w:headerReference w:type="first" r:id="rId10"/>
      <w:pgSz w:w="11900" w:h="16840"/>
      <w:pgMar w:top="851" w:right="851" w:bottom="851" w:left="851"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66CC" w14:textId="77777777" w:rsidR="00C1544E" w:rsidRDefault="00C1544E" w:rsidP="00C1544E">
      <w:r>
        <w:separator/>
      </w:r>
    </w:p>
  </w:endnote>
  <w:endnote w:type="continuationSeparator" w:id="0">
    <w:p w14:paraId="7F5D09A1" w14:textId="77777777" w:rsidR="00C1544E" w:rsidRDefault="00C1544E" w:rsidP="00C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5B55" w14:textId="0A67063F" w:rsidR="00C1544E" w:rsidRPr="00000464" w:rsidRDefault="00C94B18" w:rsidP="00A954A3">
    <w:pPr>
      <w:pStyle w:val="Footer"/>
      <w:ind w:left="-426"/>
    </w:pPr>
    <w:r w:rsidRPr="00000464">
      <w:rPr>
        <w:noProof/>
        <w:lang w:eastAsia="en-GB"/>
      </w:rPr>
      <mc:AlternateContent>
        <mc:Choice Requires="wps">
          <w:drawing>
            <wp:anchor distT="0" distB="0" distL="114300" distR="114300" simplePos="0" relativeHeight="251659264" behindDoc="0" locked="0" layoutInCell="1" allowOverlap="1" wp14:anchorId="59205093" wp14:editId="57DE4EAD">
              <wp:simplePos x="0" y="0"/>
              <wp:positionH relativeFrom="column">
                <wp:posOffset>-228600</wp:posOffset>
              </wp:positionH>
              <wp:positionV relativeFrom="paragraph">
                <wp:posOffset>-64135</wp:posOffset>
              </wp:positionV>
              <wp:extent cx="3657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657600" cy="0"/>
                      </a:xfrm>
                      <a:prstGeom prst="line">
                        <a:avLst/>
                      </a:prstGeom>
                      <a:ln>
                        <a:solidFill>
                          <a:srgbClr val="01833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5pt" to="270.0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" strokecolor="#01833e" strokeweight="2pt"/>
          </w:pict>
        </mc:Fallback>
      </mc:AlternateContent>
    </w:r>
    <w:r w:rsidR="00EC4F54">
      <w:rPr>
        <w:noProof/>
      </w:rPr>
      <w:pict w14:anchorId="2BE3E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270pt;margin-top:485.7pt;width:295.3pt;height:281.1pt;z-index:-251656192;mso-wrap-edited:f;mso-position-horizontal-relative:margin;mso-position-vertical-relative:margin" wrapcoords="12574 0 12244 63 11251 442 11100 569 10499 948 10378 1106 10017 1518 9957 1549 9536 2055 8994 3067 8844 3415 8603 4554 8603 6072 8664 6578 8964 7590 9506 8570 9867 9076 4903 9297 3339 9424 3339 9614 3128 9645 2286 10025 1624 10626 1113 11163 782 11638 481 12144 270 12650 240 12681 30 13377 -30 13756 -30 15686 0 16192 361 17204 631 17678 932 18184 1323 18690 1895 19259 2256 19702 2376 19734 2707 20208 3700 21220 3700 21283 3971 21536 4001 21536 21600 21536 21600 9424 17328 9076 17719 8570 17989 8096 18381 7084 18531 6578 18591 6072 18651 5597 18621 4680 18531 4079 18381 3542 18230 3162 18170 2972 17929 2530 17628 2024 17267 1581 17207 1454 16666 948 15974 442 15132 126 14650 0 12574 0">
          <v:imagedata r:id="rId1" o:title="CompSlipFooter2"/>
          <w10:wrap anchorx="margin" anchory="margin"/>
        </v:shape>
      </w:pict>
    </w:r>
    <w:hyperlink r:id="rId2" w:history="1">
      <w:r w:rsidR="00C1544E" w:rsidRPr="00000464">
        <w:rPr>
          <w:rStyle w:val="Hyperlink"/>
          <w:color w:val="009D00"/>
        </w:rPr>
        <w:t>www.sps.nhs.uk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30D5" w14:textId="77777777" w:rsidR="00C1544E" w:rsidRDefault="00C1544E" w:rsidP="00C1544E">
      <w:r>
        <w:separator/>
      </w:r>
    </w:p>
  </w:footnote>
  <w:footnote w:type="continuationSeparator" w:id="0">
    <w:p w14:paraId="09D2338B" w14:textId="77777777" w:rsidR="00C1544E" w:rsidRDefault="00C1544E" w:rsidP="00C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B30F" w14:textId="77777777" w:rsidR="00C94B18" w:rsidRDefault="00EC4F54">
    <w:pPr>
      <w:pStyle w:val="Header"/>
    </w:pPr>
    <w:r>
      <w:rPr>
        <w:noProof/>
      </w:rPr>
      <w:pict w14:anchorId="1A7FE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8.25pt;height:512.4pt;z-index:-251655168;mso-wrap-edited:f;mso-position-horizontal:center;mso-position-horizontal-relative:margin;mso-position-vertical:center;mso-position-vertical-relative:margin" wrapcoords="12574 0 12244 63 11251 442 11100 569 10499 948 10378 1106 10017 1518 9957 1549 9536 2055 8994 3067 8844 3415 8603 4554 8603 6072 8664 6578 8964 7590 9506 8570 9867 9076 4903 9297 3339 9424 3339 9614 3128 9645 2286 10025 1624 10626 1113 11163 782 11638 481 12144 270 12650 240 12681 30 13377 -30 13756 -30 15686 0 16192 361 17204 631 17678 932 18184 1323 18690 1895 19259 2256 19702 2376 19734 2707 20208 3700 21220 3700 21283 3971 21536 4001 21536 21600 21536 21600 9424 17328 9076 17719 8570 17989 8096 18381 7084 18531 6578 18591 6072 18651 5597 18621 4680 18531 4079 18381 3542 18230 3162 18170 2972 17929 2530 17628 2024 17267 1581 17207 1454 16666 948 15974 442 15132 126 14650 0 12574 0">
          <v:imagedata r:id="rId1" o:title="CompSlipFoot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2C6B" w14:textId="08DD1A14" w:rsidR="00C1544E" w:rsidRDefault="00000464" w:rsidP="00000464">
    <w:pPr>
      <w:pStyle w:val="Header"/>
      <w:ind w:left="-709"/>
    </w:pPr>
    <w:r>
      <w:rPr>
        <w:noProof/>
        <w:lang w:eastAsia="en-GB"/>
      </w:rPr>
      <w:drawing>
        <wp:inline distT="0" distB="0" distL="0" distR="0" wp14:anchorId="253E2EEF" wp14:editId="2E7B13CF">
          <wp:extent cx="7423785" cy="1097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header.png"/>
                  <pic:cNvPicPr/>
                </pic:nvPicPr>
                <pic:blipFill>
                  <a:blip r:embed="rId1">
                    <a:extLst>
                      <a:ext uri="{28A0092B-C50C-407E-A947-70E740481C1C}">
                        <a14:useLocalDpi xmlns:a14="http://schemas.microsoft.com/office/drawing/2010/main" val="0"/>
                      </a:ext>
                    </a:extLst>
                  </a:blip>
                  <a:stretch>
                    <a:fillRect/>
                  </a:stretch>
                </pic:blipFill>
                <pic:spPr>
                  <a:xfrm>
                    <a:off x="0" y="0"/>
                    <a:ext cx="7424093" cy="10978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B902" w14:textId="77777777" w:rsidR="00C94B18" w:rsidRDefault="00EC4F54">
    <w:pPr>
      <w:pStyle w:val="Header"/>
    </w:pPr>
    <w:r>
      <w:rPr>
        <w:noProof/>
      </w:rPr>
      <w:pict w14:anchorId="62488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8.25pt;height:512.4pt;z-index:-251654144;mso-wrap-edited:f;mso-position-horizontal:center;mso-position-horizontal-relative:margin;mso-position-vertical:center;mso-position-vertical-relative:margin" wrapcoords="12574 0 12244 63 11251 442 11100 569 10499 948 10378 1106 10017 1518 9957 1549 9536 2055 8994 3067 8844 3415 8603 4554 8603 6072 8664 6578 8964 7590 9506 8570 9867 9076 4903 9297 3339 9424 3339 9614 3128 9645 2286 10025 1624 10626 1113 11163 782 11638 481 12144 270 12650 240 12681 30 13377 -30 13756 -30 15686 0 16192 361 17204 631 17678 932 18184 1323 18690 1895 19259 2256 19702 2376 19734 2707 20208 3700 21220 3700 21283 3971 21536 4001 21536 21600 21536 21600 9424 17328 9076 17719 8570 17989 8096 18381 7084 18531 6578 18591 6072 18651 5597 18621 4680 18531 4079 18381 3542 18230 3162 18170 2972 17929 2530 17628 2024 17267 1581 17207 1454 16666 948 15974 442 15132 126 14650 0 12574 0">
          <v:imagedata r:id="rId1" o:title="CompSlipFoot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4E"/>
    <w:rsid w:val="00000464"/>
    <w:rsid w:val="00A954A3"/>
    <w:rsid w:val="00BC6B9D"/>
    <w:rsid w:val="00C1544E"/>
    <w:rsid w:val="00C17D32"/>
    <w:rsid w:val="00C82400"/>
    <w:rsid w:val="00C94B18"/>
    <w:rsid w:val="00D800DE"/>
    <w:rsid w:val="00EC4F54"/>
    <w:rsid w:val="00F311FA"/>
    <w:rsid w:val="00FF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4A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0DE"/>
    <w:pPr>
      <w:tabs>
        <w:tab w:val="center" w:pos="4320"/>
        <w:tab w:val="right" w:pos="8640"/>
      </w:tabs>
    </w:pPr>
  </w:style>
  <w:style w:type="character" w:customStyle="1" w:styleId="HeaderChar">
    <w:name w:val="Header Char"/>
    <w:basedOn w:val="DefaultParagraphFont"/>
    <w:link w:val="Header"/>
    <w:uiPriority w:val="99"/>
    <w:rsid w:val="00D800DE"/>
    <w:rPr>
      <w:rFonts w:ascii="Arial" w:hAnsi="Arial"/>
    </w:rPr>
  </w:style>
  <w:style w:type="paragraph" w:styleId="Footer">
    <w:name w:val="footer"/>
    <w:basedOn w:val="Normal"/>
    <w:link w:val="FooterChar"/>
    <w:uiPriority w:val="99"/>
    <w:unhideWhenUsed/>
    <w:rsid w:val="00C1544E"/>
    <w:pPr>
      <w:tabs>
        <w:tab w:val="center" w:pos="4320"/>
        <w:tab w:val="right" w:pos="8640"/>
      </w:tabs>
    </w:pPr>
    <w:rPr>
      <w:b/>
      <w:color w:val="009D00"/>
      <w:sz w:val="28"/>
    </w:rPr>
  </w:style>
  <w:style w:type="character" w:customStyle="1" w:styleId="FooterChar">
    <w:name w:val="Footer Char"/>
    <w:basedOn w:val="DefaultParagraphFont"/>
    <w:link w:val="Footer"/>
    <w:uiPriority w:val="99"/>
    <w:rsid w:val="00C1544E"/>
    <w:rPr>
      <w:rFonts w:ascii="Arial" w:hAnsi="Arial"/>
      <w:b/>
      <w:color w:val="009D00"/>
      <w:sz w:val="28"/>
    </w:rPr>
  </w:style>
  <w:style w:type="paragraph" w:styleId="BalloonText">
    <w:name w:val="Balloon Text"/>
    <w:basedOn w:val="Normal"/>
    <w:link w:val="BalloonTextChar"/>
    <w:uiPriority w:val="99"/>
    <w:semiHidden/>
    <w:unhideWhenUsed/>
    <w:rsid w:val="00C15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4E"/>
    <w:rPr>
      <w:rFonts w:ascii="Lucida Grande" w:hAnsi="Lucida Grande" w:cs="Lucida Grande"/>
      <w:sz w:val="18"/>
      <w:szCs w:val="18"/>
    </w:rPr>
  </w:style>
  <w:style w:type="table" w:styleId="TableGrid">
    <w:name w:val="Table Grid"/>
    <w:basedOn w:val="TableNormal"/>
    <w:uiPriority w:val="59"/>
    <w:rsid w:val="00D8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0DE"/>
    <w:pPr>
      <w:tabs>
        <w:tab w:val="center" w:pos="4320"/>
        <w:tab w:val="right" w:pos="8640"/>
      </w:tabs>
    </w:pPr>
  </w:style>
  <w:style w:type="character" w:customStyle="1" w:styleId="HeaderChar">
    <w:name w:val="Header Char"/>
    <w:basedOn w:val="DefaultParagraphFont"/>
    <w:link w:val="Header"/>
    <w:uiPriority w:val="99"/>
    <w:rsid w:val="00D800DE"/>
    <w:rPr>
      <w:rFonts w:ascii="Arial" w:hAnsi="Arial"/>
    </w:rPr>
  </w:style>
  <w:style w:type="paragraph" w:styleId="Footer">
    <w:name w:val="footer"/>
    <w:basedOn w:val="Normal"/>
    <w:link w:val="FooterChar"/>
    <w:uiPriority w:val="99"/>
    <w:unhideWhenUsed/>
    <w:rsid w:val="00C1544E"/>
    <w:pPr>
      <w:tabs>
        <w:tab w:val="center" w:pos="4320"/>
        <w:tab w:val="right" w:pos="8640"/>
      </w:tabs>
    </w:pPr>
    <w:rPr>
      <w:b/>
      <w:color w:val="009D00"/>
      <w:sz w:val="28"/>
    </w:rPr>
  </w:style>
  <w:style w:type="character" w:customStyle="1" w:styleId="FooterChar">
    <w:name w:val="Footer Char"/>
    <w:basedOn w:val="DefaultParagraphFont"/>
    <w:link w:val="Footer"/>
    <w:uiPriority w:val="99"/>
    <w:rsid w:val="00C1544E"/>
    <w:rPr>
      <w:rFonts w:ascii="Arial" w:hAnsi="Arial"/>
      <w:b/>
      <w:color w:val="009D00"/>
      <w:sz w:val="28"/>
    </w:rPr>
  </w:style>
  <w:style w:type="paragraph" w:styleId="BalloonText">
    <w:name w:val="Balloon Text"/>
    <w:basedOn w:val="Normal"/>
    <w:link w:val="BalloonTextChar"/>
    <w:uiPriority w:val="99"/>
    <w:semiHidden/>
    <w:unhideWhenUsed/>
    <w:rsid w:val="00C15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4E"/>
    <w:rPr>
      <w:rFonts w:ascii="Lucida Grande" w:hAnsi="Lucida Grande" w:cs="Lucida Grande"/>
      <w:sz w:val="18"/>
      <w:szCs w:val="18"/>
    </w:rPr>
  </w:style>
  <w:style w:type="table" w:styleId="TableGrid">
    <w:name w:val="Table Grid"/>
    <w:basedOn w:val="TableNormal"/>
    <w:uiPriority w:val="59"/>
    <w:rsid w:val="00D8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Splinter</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Lynne McDonough</cp:lastModifiedBy>
  <cp:revision>2</cp:revision>
  <dcterms:created xsi:type="dcterms:W3CDTF">2016-09-16T09:53:00Z</dcterms:created>
  <dcterms:modified xsi:type="dcterms:W3CDTF">2016-09-16T09:53:00Z</dcterms:modified>
</cp:coreProperties>
</file>